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8457" w14:textId="77777777" w:rsidR="001E1B51" w:rsidRDefault="00C414BA">
      <w:pPr>
        <w:spacing w:after="0" w:line="216" w:lineRule="auto"/>
        <w:ind w:left="3295" w:right="273" w:firstLine="43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BBFA4A" wp14:editId="467DAAE5">
            <wp:simplePos x="0" y="0"/>
            <wp:positionH relativeFrom="column">
              <wp:posOffset>-127920</wp:posOffset>
            </wp:positionH>
            <wp:positionV relativeFrom="paragraph">
              <wp:posOffset>-224658</wp:posOffset>
            </wp:positionV>
            <wp:extent cx="1123881" cy="1114667"/>
            <wp:effectExtent l="0" t="0" r="0" b="0"/>
            <wp:wrapSquare wrapText="bothSides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881" cy="11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32"/>
        </w:rPr>
        <w:t>SzŔpfa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(Podstawowa nr 195 im. Króla Maciusia I w Warszawie</w:t>
      </w:r>
    </w:p>
    <w:p w14:paraId="3AD0CD68" w14:textId="77777777" w:rsidR="001E1B51" w:rsidRDefault="00C414BA">
      <w:pPr>
        <w:spacing w:after="0" w:line="241" w:lineRule="auto"/>
        <w:ind w:left="4065" w:right="117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ul. Króla Maciusia 5, 04-526 Warszawa tel./fax: (22) 277-10-01, (22) 277-10-04 e-mail: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sp195@eduwarszawa.pl www.sp 195.eduwarszawa.pl</w:t>
      </w:r>
    </w:p>
    <w:p w14:paraId="7764D36A" w14:textId="77777777" w:rsidR="001E1B51" w:rsidRDefault="00C414BA">
      <w:pPr>
        <w:spacing w:after="563"/>
        <w:ind w:left="-1187" w:right="-2173"/>
      </w:pPr>
      <w:r>
        <w:rPr>
          <w:noProof/>
        </w:rPr>
        <mc:AlternateContent>
          <mc:Choice Requires="wpg">
            <w:drawing>
              <wp:inline distT="0" distB="0" distL="0" distR="0" wp14:anchorId="5E11EE01" wp14:editId="70E4875C">
                <wp:extent cx="7296089" cy="31978"/>
                <wp:effectExtent l="0" t="0" r="0" b="0"/>
                <wp:docPr id="2338" name="Group 2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089" cy="31978"/>
                          <a:chOff x="0" y="0"/>
                          <a:chExt cx="7296089" cy="31978"/>
                        </a:xfrm>
                      </wpg:grpSpPr>
                      <wps:wsp>
                        <wps:cNvPr id="2337" name="Shape 2337"/>
                        <wps:cNvSpPr/>
                        <wps:spPr>
                          <a:xfrm>
                            <a:off x="0" y="0"/>
                            <a:ext cx="7296089" cy="31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089" h="31978">
                                <a:moveTo>
                                  <a:pt x="0" y="15989"/>
                                </a:moveTo>
                                <a:lnTo>
                                  <a:pt x="7296089" y="15989"/>
                                </a:lnTo>
                              </a:path>
                            </a:pathLst>
                          </a:custGeom>
                          <a:ln w="319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8" style="width:574.495pt;height:2.51796pt;mso-position-horizontal-relative:char;mso-position-vertical-relative:line" coordsize="72960,319">
                <v:shape id="Shape 2337" style="position:absolute;width:72960;height:319;left:0;top:0;" coordsize="7296089,31978" path="m0,15989l7296089,15989">
                  <v:stroke weight="2.517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0F7208" w14:textId="77777777" w:rsidR="001E1B51" w:rsidRDefault="00C414BA">
      <w:pPr>
        <w:spacing w:after="901"/>
        <w:ind w:left="4266" w:right="-928"/>
        <w:jc w:val="center"/>
      </w:pPr>
      <w:r>
        <w:rPr>
          <w:sz w:val="28"/>
        </w:rPr>
        <w:t>Warszawa, dnia</w:t>
      </w:r>
      <w:r>
        <w:rPr>
          <w:noProof/>
        </w:rPr>
        <w:drawing>
          <wp:inline distT="0" distB="0" distL="0" distR="0" wp14:anchorId="0A29BCF3" wp14:editId="7E4278BC">
            <wp:extent cx="1891409" cy="22841"/>
            <wp:effectExtent l="0" t="0" r="0" b="0"/>
            <wp:docPr id="2333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409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685BB" w14:textId="5842B42C" w:rsidR="001E1B51" w:rsidRDefault="00C414BA">
      <w:pPr>
        <w:spacing w:after="986" w:line="328" w:lineRule="auto"/>
        <w:ind w:left="558"/>
        <w:jc w:val="center"/>
      </w:pPr>
      <w:r>
        <w:rPr>
          <w:sz w:val="36"/>
        </w:rPr>
        <w:t>Potwierdzenie woli zapisu do klasy . . . . . . SPORTOWEJ szkoły podstawowej w roku szkolnym 202</w:t>
      </w:r>
      <w:r w:rsidR="007B0EFB">
        <w:rPr>
          <w:sz w:val="36"/>
        </w:rPr>
        <w:t>6</w:t>
      </w:r>
      <w:r>
        <w:rPr>
          <w:sz w:val="36"/>
        </w:rPr>
        <w:t>/202</w:t>
      </w:r>
      <w:r w:rsidR="007B0EFB">
        <w:rPr>
          <w:sz w:val="36"/>
        </w:rPr>
        <w:t>7</w:t>
      </w:r>
    </w:p>
    <w:p w14:paraId="0A953546" w14:textId="77777777" w:rsidR="001E1B51" w:rsidRDefault="00C414BA">
      <w:pPr>
        <w:spacing w:after="72"/>
        <w:ind w:left="14"/>
      </w:pPr>
      <w:r>
        <w:rPr>
          <w:sz w:val="26"/>
        </w:rPr>
        <w:t>Potwierdzam wolę zapisu mojego dziecka</w:t>
      </w:r>
    </w:p>
    <w:p w14:paraId="192965D8" w14:textId="77777777" w:rsidR="001E1B51" w:rsidRDefault="00C414BA">
      <w:pPr>
        <w:spacing w:after="306"/>
        <w:ind w:left="14" w:right="-957"/>
      </w:pPr>
      <w:r>
        <w:rPr>
          <w:noProof/>
        </w:rPr>
        <mc:AlternateContent>
          <mc:Choice Requires="wpg">
            <w:drawing>
              <wp:inline distT="0" distB="0" distL="0" distR="0" wp14:anchorId="571EC8EB" wp14:editId="530ECCB1">
                <wp:extent cx="5761032" cy="4568"/>
                <wp:effectExtent l="0" t="0" r="0" b="0"/>
                <wp:docPr id="2340" name="Group 2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032" cy="4568"/>
                          <a:chOff x="0" y="0"/>
                          <a:chExt cx="5761032" cy="4568"/>
                        </a:xfrm>
                      </wpg:grpSpPr>
                      <wps:wsp>
                        <wps:cNvPr id="2339" name="Shape 2339"/>
                        <wps:cNvSpPr/>
                        <wps:spPr>
                          <a:xfrm>
                            <a:off x="0" y="0"/>
                            <a:ext cx="576103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032" h="4568">
                                <a:moveTo>
                                  <a:pt x="0" y="2284"/>
                                </a:moveTo>
                                <a:lnTo>
                                  <a:pt x="576103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0" style="width:453.625pt;height:0.359711pt;mso-position-horizontal-relative:char;mso-position-vertical-relative:line" coordsize="57610,45">
                <v:shape id="Shape 2339" style="position:absolute;width:57610;height:45;left:0;top:0;" coordsize="5761032,4568" path="m0,2284l576103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434D7C6" w14:textId="77777777" w:rsidR="001E1B51" w:rsidRDefault="00C414BA">
      <w:pPr>
        <w:spacing w:after="115" w:line="270" w:lineRule="auto"/>
        <w:ind w:left="974" w:hanging="10"/>
        <w:jc w:val="center"/>
      </w:pPr>
      <w:r>
        <w:rPr>
          <w:sz w:val="18"/>
        </w:rPr>
        <w:t>Imię i nazwisko dziecka</w:t>
      </w:r>
    </w:p>
    <w:p w14:paraId="5A46ABA2" w14:textId="77777777" w:rsidR="001E1B51" w:rsidRDefault="00C414BA">
      <w:pPr>
        <w:spacing w:after="309"/>
        <w:ind w:left="22" w:right="-899"/>
      </w:pPr>
      <w:r>
        <w:rPr>
          <w:noProof/>
        </w:rPr>
        <mc:AlternateContent>
          <mc:Choice Requires="wpg">
            <w:drawing>
              <wp:inline distT="0" distB="0" distL="0" distR="0" wp14:anchorId="79CF7CA9" wp14:editId="27EE61D9">
                <wp:extent cx="5719915" cy="4568"/>
                <wp:effectExtent l="0" t="0" r="0" b="0"/>
                <wp:docPr id="2342" name="Group 2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915" cy="4568"/>
                          <a:chOff x="0" y="0"/>
                          <a:chExt cx="5719915" cy="4568"/>
                        </a:xfrm>
                      </wpg:grpSpPr>
                      <wps:wsp>
                        <wps:cNvPr id="2341" name="Shape 2341"/>
                        <wps:cNvSpPr/>
                        <wps:spPr>
                          <a:xfrm>
                            <a:off x="0" y="0"/>
                            <a:ext cx="5719915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915" h="4568">
                                <a:moveTo>
                                  <a:pt x="0" y="2284"/>
                                </a:moveTo>
                                <a:lnTo>
                                  <a:pt x="5719915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2" style="width:450.387pt;height:0.359711pt;mso-position-horizontal-relative:char;mso-position-vertical-relative:line" coordsize="57199,45">
                <v:shape id="Shape 2341" style="position:absolute;width:57199;height:45;left:0;top:0;" coordsize="5719915,4568" path="m0,2284l5719915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433447C" w14:textId="77777777" w:rsidR="001E1B51" w:rsidRDefault="00C414BA">
      <w:pPr>
        <w:spacing w:after="370"/>
        <w:ind w:left="971"/>
        <w:jc w:val="center"/>
      </w:pPr>
      <w:r>
        <w:rPr>
          <w:sz w:val="20"/>
        </w:rPr>
        <w:t>numer PESEL dziecka</w:t>
      </w:r>
    </w:p>
    <w:p w14:paraId="1DD732B3" w14:textId="77777777" w:rsidR="001E1B51" w:rsidRDefault="00C414BA">
      <w:pPr>
        <w:spacing w:after="114"/>
      </w:pPr>
      <w:r>
        <w:rPr>
          <w:sz w:val="28"/>
        </w:rPr>
        <w:t>do klasy IV SPORTOWEJ szkoły podstawowej</w:t>
      </w:r>
    </w:p>
    <w:p w14:paraId="63C0B4D9" w14:textId="77777777" w:rsidR="001E1B51" w:rsidRDefault="00C414BA">
      <w:pPr>
        <w:spacing w:after="0"/>
        <w:ind w:left="7"/>
      </w:pPr>
      <w:r>
        <w:rPr>
          <w:sz w:val="30"/>
        </w:rPr>
        <w:t>Szkoła Podstawowa nr 195 im. Króla Maciusia I w Warszawie</w:t>
      </w:r>
    </w:p>
    <w:p w14:paraId="72E6CF08" w14:textId="77777777" w:rsidR="001E1B51" w:rsidRDefault="00C414BA">
      <w:pPr>
        <w:spacing w:after="1675" w:line="270" w:lineRule="auto"/>
        <w:ind w:left="974" w:hanging="10"/>
        <w:jc w:val="center"/>
      </w:pPr>
      <w:r>
        <w:rPr>
          <w:sz w:val="18"/>
        </w:rPr>
        <w:t>nazwa i nr szkoły podstawowej</w:t>
      </w:r>
    </w:p>
    <w:p w14:paraId="1BA15CD2" w14:textId="77777777" w:rsidR="001E1B51" w:rsidRDefault="00C414BA">
      <w:pPr>
        <w:spacing w:after="312"/>
        <w:ind w:left="22" w:right="-619"/>
      </w:pPr>
      <w:r>
        <w:rPr>
          <w:noProof/>
        </w:rPr>
        <w:drawing>
          <wp:inline distT="0" distB="0" distL="0" distR="0" wp14:anchorId="7F2C7E72" wp14:editId="68FBD997">
            <wp:extent cx="5541738" cy="22841"/>
            <wp:effectExtent l="0" t="0" r="0" b="0"/>
            <wp:docPr id="2335" name="Picture 2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" name="Picture 23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1738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2A1F5" w14:textId="77777777" w:rsidR="001E1B51" w:rsidRDefault="00C414BA">
      <w:pPr>
        <w:tabs>
          <w:tab w:val="right" w:pos="8130"/>
        </w:tabs>
        <w:spacing w:after="0"/>
      </w:pPr>
      <w:r>
        <w:rPr>
          <w:sz w:val="18"/>
        </w:rPr>
        <w:t>podpis matki/ opiekuna prawnego</w:t>
      </w:r>
      <w:r>
        <w:rPr>
          <w:sz w:val="18"/>
        </w:rPr>
        <w:tab/>
        <w:t>podpis ojca [opiekuna prawnego</w:t>
      </w:r>
    </w:p>
    <w:sectPr w:rsidR="001E1B51">
      <w:pgSz w:w="11900" w:h="16820"/>
      <w:pgMar w:top="1440" w:right="2468" w:bottom="1440" w:left="13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51"/>
    <w:rsid w:val="001E1B51"/>
    <w:rsid w:val="007B0EFB"/>
    <w:rsid w:val="00AD163B"/>
    <w:rsid w:val="00C414BA"/>
    <w:rsid w:val="00C8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75BB"/>
  <w15:docId w15:val="{60312B6F-8CA0-452A-9C6F-FD9991B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Dolecka</dc:creator>
  <cp:keywords/>
  <cp:lastModifiedBy>Edyta Dolecka</cp:lastModifiedBy>
  <cp:revision>2</cp:revision>
  <dcterms:created xsi:type="dcterms:W3CDTF">2026-01-13T07:56:00Z</dcterms:created>
  <dcterms:modified xsi:type="dcterms:W3CDTF">2026-01-13T07:56:00Z</dcterms:modified>
</cp:coreProperties>
</file>